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1" w:rsidRDefault="00915F61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73965">
        <w:rPr>
          <w:rFonts w:ascii="Times New Roman" w:hAnsi="Times New Roman" w:cs="Times New Roman"/>
          <w:sz w:val="28"/>
          <w:szCs w:val="28"/>
        </w:rPr>
        <w:t>.05</w:t>
      </w:r>
      <w:r w:rsidR="00DA4C71" w:rsidRPr="00656A6B">
        <w:rPr>
          <w:rFonts w:ascii="Times New Roman" w:hAnsi="Times New Roman" w:cs="Times New Roman"/>
          <w:sz w:val="28"/>
          <w:szCs w:val="28"/>
        </w:rPr>
        <w:t>.2020</w:t>
      </w:r>
    </w:p>
    <w:p w:rsidR="0025727E" w:rsidRDefault="00915F61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</w:p>
    <w:p w:rsidR="007B495C" w:rsidRDefault="007B495C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5C" w:rsidRDefault="00CC19EA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Dobre maniery czy są potrzebne</w:t>
      </w:r>
      <w:r w:rsidR="00FF29C7" w:rsidRPr="00EC53DB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435789" w:rsidRDefault="0043578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19EA" w:rsidRDefault="00CC19EA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789" w:rsidRDefault="0043578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EA" w:rsidRDefault="00CC19EA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Ustosunkuj się do poniższych zdań. Jeżeli zachowanie jest zgodne z zasadami dobrego wychowania , wstaw „+”, jeśli nie wstaw „-„</w:t>
      </w:r>
    </w:p>
    <w:p w:rsidR="00CC19EA" w:rsidRDefault="00CC19EA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89" w:rsidRDefault="00435789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89" w:rsidRDefault="00435789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889"/>
        <w:gridCol w:w="717"/>
      </w:tblGrid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b/>
                <w:sz w:val="32"/>
                <w:szCs w:val="32"/>
              </w:rPr>
              <w:t>Co nas kompromituje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b/>
                <w:sz w:val="32"/>
                <w:szCs w:val="32"/>
              </w:rPr>
              <w:t>+,-</w:t>
            </w: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Pokazywanie palcem na jakąś osobę.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Przepuszczenie starszej sąsiadki w drzwiach windy.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Trzymanie rąk w kieszeniach podczas rozmowy.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Trzaskanie drzwiami.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Żucie gumy na lekcji.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Ustąpienie miejsca w autobusie.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Bujanie się na krześle.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Odwracanie się plecami do rozmówcy.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Głośny śmiech podczas seansu w kinie.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Dłubanie w nosie.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Słuchanie muzyki na słuchawkach w miejscu publicznym.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Wzruszanie ramionami.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Spoglądanie na zegarek w trakcie lekcji.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Poprawianie garderoby w towa</w:t>
            </w:r>
            <w:r w:rsidR="00915F61">
              <w:rPr>
                <w:rFonts w:ascii="Times New Roman" w:hAnsi="Times New Roman" w:cs="Times New Roman"/>
                <w:sz w:val="32"/>
                <w:szCs w:val="32"/>
              </w:rPr>
              <w:t>rzystwie np. podciąganie spodni</w:t>
            </w: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Podnoszenie ręki w klasie, aby odpowiedzieć na pytanie nauczyciela.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Wtrącanie się do rozmowy nauczyciela z innym uczniem.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19EA" w:rsidRDefault="00CC19EA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EA" w:rsidRPr="00CC19EA" w:rsidRDefault="00CC19EA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DB" w:rsidRPr="00EC53DB" w:rsidRDefault="00EC53DB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29C7" w:rsidRDefault="00435789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 co trzecią sylabę (zacznij od czerwonej),  przeczytaj rozwiązanie i zapamiętaj.</w:t>
      </w:r>
    </w:p>
    <w:p w:rsidR="00435789" w:rsidRDefault="00435789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789" w:rsidRDefault="00435789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KI </w:t>
      </w:r>
      <w:r w:rsidRPr="00435789">
        <w:rPr>
          <w:rFonts w:ascii="Times New Roman" w:hAnsi="Times New Roman" w:cs="Times New Roman"/>
          <w:color w:val="FF0000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TEJ WI BRE SY ROS WY KUT NI CHO LO JOK WA ŁET PO NIE TE KA U DON OC ŁA BI DA TWIA XI OR ŻY TA HOL CIE</w:t>
      </w:r>
    </w:p>
    <w:p w:rsidR="005F14D7" w:rsidRDefault="005F14D7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727E" w:rsidRPr="005F14D7" w:rsidRDefault="0025727E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</w:t>
      </w:r>
      <w:r w:rsidRPr="005F14D7">
        <w:rPr>
          <w:rFonts w:ascii="Times New Roman" w:hAnsi="Times New Roman" w:cs="Times New Roman"/>
          <w:sz w:val="28"/>
          <w:szCs w:val="28"/>
        </w:rPr>
        <w:t xml:space="preserve"> pracy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Default="005F14D7" w:rsidP="00E21274">
      <w:pPr>
        <w:spacing w:after="0" w:line="240" w:lineRule="auto"/>
      </w:pPr>
    </w:p>
    <w:sectPr w:rsidR="005F14D7" w:rsidSect="00E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C9"/>
    <w:multiLevelType w:val="hybridMultilevel"/>
    <w:tmpl w:val="F014B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55F1"/>
    <w:multiLevelType w:val="hybridMultilevel"/>
    <w:tmpl w:val="8C4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109"/>
    <w:multiLevelType w:val="hybridMultilevel"/>
    <w:tmpl w:val="74DCA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C71"/>
    <w:rsid w:val="00040A18"/>
    <w:rsid w:val="000B310C"/>
    <w:rsid w:val="001256BA"/>
    <w:rsid w:val="001E4889"/>
    <w:rsid w:val="002563B7"/>
    <w:rsid w:val="0025727E"/>
    <w:rsid w:val="002973AF"/>
    <w:rsid w:val="002A0087"/>
    <w:rsid w:val="00373965"/>
    <w:rsid w:val="00435789"/>
    <w:rsid w:val="005F14D7"/>
    <w:rsid w:val="007B495C"/>
    <w:rsid w:val="00864929"/>
    <w:rsid w:val="008E3A5C"/>
    <w:rsid w:val="00915F61"/>
    <w:rsid w:val="00AA264D"/>
    <w:rsid w:val="00AF45B3"/>
    <w:rsid w:val="00B32B76"/>
    <w:rsid w:val="00B363C6"/>
    <w:rsid w:val="00C04BD0"/>
    <w:rsid w:val="00CC19EA"/>
    <w:rsid w:val="00DA4C71"/>
    <w:rsid w:val="00E21274"/>
    <w:rsid w:val="00E34FCB"/>
    <w:rsid w:val="00EA2BE1"/>
    <w:rsid w:val="00EC53D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74"/>
    <w:pPr>
      <w:ind w:left="720"/>
      <w:contextualSpacing/>
    </w:pPr>
  </w:style>
  <w:style w:type="table" w:styleId="Tabela-Siatka">
    <w:name w:val="Table Grid"/>
    <w:basedOn w:val="Standardowy"/>
    <w:uiPriority w:val="59"/>
    <w:rsid w:val="00CC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193-F2B6-4467-8FA0-3EF12E07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18</cp:revision>
  <dcterms:created xsi:type="dcterms:W3CDTF">2020-04-20T14:43:00Z</dcterms:created>
  <dcterms:modified xsi:type="dcterms:W3CDTF">2020-05-11T07:31:00Z</dcterms:modified>
</cp:coreProperties>
</file>